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bookmarkStart w:id="2" w:name="_GoBack"/>
      <w:bookmarkEnd w:id="2"/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附件1：</w:t>
      </w:r>
      <w:bookmarkStart w:id="0" w:name="_Hlk77177905"/>
      <w:r>
        <w:rPr>
          <w:rFonts w:hint="eastAsia" w:ascii="仿宋" w:hAnsi="仿宋" w:eastAsia="仿宋" w:cs="仿宋"/>
          <w:sz w:val="32"/>
          <w:szCs w:val="32"/>
        </w:rPr>
        <w:t>建筑外立面变化情况</w:t>
      </w:r>
      <w:bookmarkEnd w:id="0"/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bookmarkStart w:id="1" w:name="_Hlk87965393"/>
      <w:r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398780</wp:posOffset>
            </wp:positionV>
            <wp:extent cx="4857115" cy="3594100"/>
            <wp:effectExtent l="0" t="0" r="0" b="0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008" cy="359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社会福利中心</w:t>
      </w:r>
      <w:bookmarkEnd w:id="1"/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原方案</w:t>
      </w: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社会福利中心现方案                                      </w:t>
      </w: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78105</wp:posOffset>
            </wp:positionV>
            <wp:extent cx="4846955" cy="3586480"/>
            <wp:effectExtent l="0" t="0" r="0" b="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63" cy="358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spacing w:line="360" w:lineRule="auto"/>
        <w:jc w:val="lef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jc w:val="left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B30"/>
    <w:rsid w:val="000852A5"/>
    <w:rsid w:val="0015077F"/>
    <w:rsid w:val="00152C45"/>
    <w:rsid w:val="00177105"/>
    <w:rsid w:val="001850F3"/>
    <w:rsid w:val="001A77B2"/>
    <w:rsid w:val="001D6E7D"/>
    <w:rsid w:val="001E2E79"/>
    <w:rsid w:val="00244920"/>
    <w:rsid w:val="00247455"/>
    <w:rsid w:val="0026734C"/>
    <w:rsid w:val="00277C34"/>
    <w:rsid w:val="002840C8"/>
    <w:rsid w:val="002872B7"/>
    <w:rsid w:val="002D66E8"/>
    <w:rsid w:val="00322E1F"/>
    <w:rsid w:val="003260CA"/>
    <w:rsid w:val="00347873"/>
    <w:rsid w:val="00392B30"/>
    <w:rsid w:val="003F1C8D"/>
    <w:rsid w:val="00404EC0"/>
    <w:rsid w:val="00433604"/>
    <w:rsid w:val="004641CE"/>
    <w:rsid w:val="00464CE2"/>
    <w:rsid w:val="00481158"/>
    <w:rsid w:val="004C18E9"/>
    <w:rsid w:val="004C4446"/>
    <w:rsid w:val="004D739C"/>
    <w:rsid w:val="004F688B"/>
    <w:rsid w:val="0055555D"/>
    <w:rsid w:val="00612487"/>
    <w:rsid w:val="00692B36"/>
    <w:rsid w:val="006D5C44"/>
    <w:rsid w:val="00772E62"/>
    <w:rsid w:val="007835D3"/>
    <w:rsid w:val="007A47AA"/>
    <w:rsid w:val="00823386"/>
    <w:rsid w:val="008C013A"/>
    <w:rsid w:val="008D41A6"/>
    <w:rsid w:val="00912BCB"/>
    <w:rsid w:val="00922737"/>
    <w:rsid w:val="0099383A"/>
    <w:rsid w:val="009A0C29"/>
    <w:rsid w:val="009B0FE2"/>
    <w:rsid w:val="009B2BB2"/>
    <w:rsid w:val="009E2EA2"/>
    <w:rsid w:val="00A77E05"/>
    <w:rsid w:val="00B161C3"/>
    <w:rsid w:val="00B61738"/>
    <w:rsid w:val="00BA5BC4"/>
    <w:rsid w:val="00C36080"/>
    <w:rsid w:val="00C945D8"/>
    <w:rsid w:val="00C959F8"/>
    <w:rsid w:val="00CD2B41"/>
    <w:rsid w:val="00D312C3"/>
    <w:rsid w:val="00D557A6"/>
    <w:rsid w:val="00D7117E"/>
    <w:rsid w:val="00DA1B4F"/>
    <w:rsid w:val="00DA7E44"/>
    <w:rsid w:val="00DB23F9"/>
    <w:rsid w:val="00DB4BBF"/>
    <w:rsid w:val="00E0305B"/>
    <w:rsid w:val="00E56DCC"/>
    <w:rsid w:val="00E94D9E"/>
    <w:rsid w:val="00F424A3"/>
    <w:rsid w:val="00F43EC1"/>
    <w:rsid w:val="00F51AF5"/>
    <w:rsid w:val="00F6450F"/>
    <w:rsid w:val="00F97F47"/>
    <w:rsid w:val="1B1212D9"/>
    <w:rsid w:val="1E2A4F87"/>
    <w:rsid w:val="267D3FE8"/>
    <w:rsid w:val="38F73322"/>
    <w:rsid w:val="442E341F"/>
    <w:rsid w:val="5A045B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locked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7"/>
    <w:semiHidden/>
    <w:unhideWhenUsed/>
    <w:uiPriority w:val="99"/>
    <w:pPr>
      <w:ind w:left="100" w:leftChars="2500"/>
    </w:p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nhideWhenUsed/>
    <w:lock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semiHidden/>
    <w:unhideWhenUsed/>
    <w:uiPriority w:val="99"/>
    <w:rPr>
      <w:color w:val="333333"/>
      <w:sz w:val="18"/>
      <w:szCs w:val="18"/>
      <w:u w:val="none"/>
    </w:rPr>
  </w:style>
  <w:style w:type="character" w:styleId="10">
    <w:name w:val="Hyperlink"/>
    <w:basedOn w:val="8"/>
    <w:semiHidden/>
    <w:unhideWhenUsed/>
    <w:uiPriority w:val="99"/>
    <w:rPr>
      <w:color w:val="333333"/>
      <w:sz w:val="18"/>
      <w:szCs w:val="18"/>
      <w:u w:val="none"/>
    </w:rPr>
  </w:style>
  <w:style w:type="character" w:customStyle="1" w:styleId="11">
    <w:name w:val="页眉 字符"/>
    <w:link w:val="5"/>
    <w:qFormat/>
    <w:locked/>
    <w:uiPriority w:val="99"/>
    <w:rPr>
      <w:rFonts w:cs="Times New Roman"/>
      <w:sz w:val="18"/>
      <w:szCs w:val="18"/>
    </w:rPr>
  </w:style>
  <w:style w:type="character" w:customStyle="1" w:styleId="12">
    <w:name w:val="页脚 字符"/>
    <w:link w:val="4"/>
    <w:qFormat/>
    <w:locked/>
    <w:uiPriority w:val="99"/>
    <w:rPr>
      <w:rFonts w:cs="Times New Roman"/>
      <w:sz w:val="18"/>
      <w:szCs w:val="18"/>
    </w:rPr>
  </w:style>
  <w:style w:type="paragraph" w:customStyle="1" w:styleId="13">
    <w:name w:val="Body text|2"/>
    <w:basedOn w:val="1"/>
    <w:link w:val="15"/>
    <w:qFormat/>
    <w:uiPriority w:val="0"/>
    <w:pPr>
      <w:shd w:val="clear" w:color="auto" w:fill="FFFFFF"/>
      <w:spacing w:before="160" w:after="540" w:line="300" w:lineRule="exact"/>
      <w:ind w:hanging="380"/>
    </w:pPr>
    <w:rPr>
      <w:rFonts w:ascii="PMingLiU" w:hAnsi="PMingLiU" w:eastAsia="PMingLiU" w:cs="PMingLiU"/>
      <w:spacing w:val="30"/>
      <w:sz w:val="30"/>
      <w:szCs w:val="30"/>
    </w:rPr>
  </w:style>
  <w:style w:type="character" w:customStyle="1" w:styleId="14">
    <w:name w:val="Body text|2 + Times New Roman"/>
    <w:basedOn w:val="15"/>
    <w:semiHidden/>
    <w:unhideWhenUsed/>
    <w:qFormat/>
    <w:uiPriority w:val="0"/>
    <w:rPr>
      <w:rFonts w:ascii="Times New Roman" w:hAnsi="Times New Roman" w:eastAsia="Times New Roman" w:cs="Times New Roman"/>
      <w:color w:val="000000"/>
      <w:spacing w:val="0"/>
      <w:w w:val="66"/>
      <w:position w:val="0"/>
      <w:sz w:val="36"/>
      <w:szCs w:val="36"/>
      <w:u w:val="none"/>
      <w:lang w:val="en-US" w:eastAsia="en-US" w:bidi="en-US"/>
    </w:rPr>
  </w:style>
  <w:style w:type="character" w:customStyle="1" w:styleId="15">
    <w:name w:val="Body text|2_"/>
    <w:basedOn w:val="8"/>
    <w:link w:val="13"/>
    <w:qFormat/>
    <w:uiPriority w:val="0"/>
    <w:rPr>
      <w:rFonts w:ascii="PMingLiU" w:hAnsi="PMingLiU" w:eastAsia="PMingLiU" w:cs="PMingLiU"/>
      <w:spacing w:val="30"/>
      <w:sz w:val="30"/>
      <w:szCs w:val="30"/>
      <w:u w:val="none"/>
    </w:rPr>
  </w:style>
  <w:style w:type="character" w:customStyle="1" w:styleId="16">
    <w:name w:val="Body text|2 + Spacing 3 pt"/>
    <w:basedOn w:val="15"/>
    <w:semiHidden/>
    <w:unhideWhenUsed/>
    <w:qFormat/>
    <w:uiPriority w:val="0"/>
    <w:rPr>
      <w:rFonts w:ascii="PMingLiU" w:hAnsi="PMingLiU" w:eastAsia="PMingLiU" w:cs="PMingLiU"/>
      <w:color w:val="000000"/>
      <w:spacing w:val="70"/>
      <w:w w:val="100"/>
      <w:position w:val="0"/>
      <w:sz w:val="30"/>
      <w:szCs w:val="30"/>
      <w:u w:val="none"/>
      <w:lang w:val="zh-CN" w:eastAsia="zh-CN" w:bidi="zh-CN"/>
    </w:rPr>
  </w:style>
  <w:style w:type="character" w:customStyle="1" w:styleId="17">
    <w:name w:val="日期 字符"/>
    <w:basedOn w:val="8"/>
    <w:link w:val="3"/>
    <w:semiHidden/>
    <w:uiPriority w:val="99"/>
    <w:rPr>
      <w:rFonts w:ascii="Calibri" w:hAnsi="Calibr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74</Words>
  <Characters>428</Characters>
  <Lines>3</Lines>
  <Paragraphs>1</Paragraphs>
  <TotalTime>228</TotalTime>
  <ScaleCrop>false</ScaleCrop>
  <LinksUpToDate>false</LinksUpToDate>
  <CharactersWithSpaces>501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2015-10-19T06:57:00Z</dcterms:created>
  <dc:creator>Sky123.Org</dc:creator>
  <cp:lastModifiedBy>Administrator</cp:lastModifiedBy>
  <cp:lastPrinted>2021-07-14T10:01:00Z</cp:lastPrinted>
  <dcterms:modified xsi:type="dcterms:W3CDTF">2021-11-16T08:54:59Z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C222E59D025B4141B173558886D0C069</vt:lpwstr>
  </property>
</Properties>
</file>